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DAD0" w14:textId="6E5C44D1" w:rsidR="764F30D7" w:rsidRDefault="764F30D7" w:rsidP="6F12C3AE">
      <w:r w:rsidRPr="6F12C3AE">
        <w:rPr>
          <w:b/>
          <w:bCs/>
        </w:rPr>
        <w:t>Stapleford and District u3a Data protection explained</w:t>
      </w:r>
    </w:p>
    <w:p w14:paraId="11E9739E" w14:textId="0F27E42A" w:rsidR="6F12C3AE" w:rsidRDefault="6F12C3AE" w:rsidP="6F12C3AE">
      <w:pPr>
        <w:rPr>
          <w:b/>
          <w:bCs/>
        </w:rPr>
      </w:pPr>
    </w:p>
    <w:p w14:paraId="33BFE422" w14:textId="77777777" w:rsidR="00AB3F97" w:rsidRDefault="00B565C1">
      <w:r>
        <w:rPr>
          <w:b/>
          <w:bCs/>
        </w:rPr>
        <w:t>Data protection</w:t>
      </w:r>
      <w:r>
        <w:t xml:space="preserve"> means keeping people's personal information safe and making sure it is used fairly and legally.</w:t>
      </w:r>
    </w:p>
    <w:p w14:paraId="2A6E52A9" w14:textId="77777777" w:rsidR="00AB3F97" w:rsidRDefault="00B565C1">
      <w:r>
        <w:t>In simple terms, it involves:</w:t>
      </w:r>
    </w:p>
    <w:p w14:paraId="643715B4" w14:textId="77777777" w:rsidR="00AB3F97" w:rsidRDefault="00B565C1">
      <w:pPr>
        <w:pStyle w:val="ListParagraph"/>
        <w:numPr>
          <w:ilvl w:val="0"/>
          <w:numId w:val="2"/>
        </w:numPr>
      </w:pPr>
      <w:r>
        <w:rPr>
          <w:b/>
          <w:bCs/>
        </w:rPr>
        <w:t>Collecting only necessary information</w:t>
      </w:r>
    </w:p>
    <w:p w14:paraId="5ED57885" w14:textId="77777777" w:rsidR="00AB3F97" w:rsidRDefault="00B565C1">
      <w:pPr>
        <w:pStyle w:val="ListParagraph"/>
        <w:numPr>
          <w:ilvl w:val="0"/>
          <w:numId w:val="2"/>
        </w:numPr>
      </w:pPr>
      <w:r>
        <w:rPr>
          <w:b/>
          <w:bCs/>
        </w:rPr>
        <w:t>Keeping information secure</w:t>
      </w:r>
    </w:p>
    <w:p w14:paraId="2D4BEEAB" w14:textId="77777777" w:rsidR="00AB3F97" w:rsidRDefault="00B565C1">
      <w:pPr>
        <w:pStyle w:val="ListParagraph"/>
        <w:numPr>
          <w:ilvl w:val="0"/>
          <w:numId w:val="2"/>
        </w:numPr>
      </w:pPr>
      <w:r>
        <w:rPr>
          <w:b/>
          <w:bCs/>
        </w:rPr>
        <w:t>Using information for the right purpose</w:t>
      </w:r>
    </w:p>
    <w:p w14:paraId="3D48C479" w14:textId="77777777" w:rsidR="00AB3F97" w:rsidRDefault="00B565C1">
      <w:pPr>
        <w:pStyle w:val="ListParagraph"/>
        <w:numPr>
          <w:ilvl w:val="0"/>
          <w:numId w:val="2"/>
        </w:numPr>
      </w:pPr>
      <w:r>
        <w:rPr>
          <w:b/>
          <w:bCs/>
        </w:rPr>
        <w:t>Not sharing information without permission</w:t>
      </w:r>
    </w:p>
    <w:p w14:paraId="7FE4F718" w14:textId="77777777" w:rsidR="00AB3F97" w:rsidRDefault="00B565C1">
      <w:pPr>
        <w:pStyle w:val="ListParagraph"/>
        <w:numPr>
          <w:ilvl w:val="0"/>
          <w:numId w:val="2"/>
        </w:numPr>
      </w:pPr>
      <w:r>
        <w:rPr>
          <w:b/>
          <w:bCs/>
        </w:rPr>
        <w:t>Allowing people to access or correct their information</w:t>
      </w:r>
    </w:p>
    <w:p w14:paraId="20914ADC" w14:textId="77777777" w:rsidR="00AB3F97" w:rsidRDefault="00B565C1">
      <w:pPr>
        <w:pStyle w:val="ListParagraph"/>
        <w:numPr>
          <w:ilvl w:val="0"/>
          <w:numId w:val="2"/>
        </w:numPr>
      </w:pPr>
      <w:r>
        <w:rPr>
          <w:b/>
          <w:bCs/>
        </w:rPr>
        <w:t>Deleting information when it is no longer needed</w:t>
      </w:r>
    </w:p>
    <w:p w14:paraId="63D60453" w14:textId="77777777" w:rsidR="00AB3F97" w:rsidRDefault="00B565C1">
      <w:r>
        <w:rPr>
          <w:b/>
          <w:bCs/>
        </w:rPr>
        <w:t>Example:</w:t>
      </w:r>
      <w:r>
        <w:br/>
        <w:t>If a company stores your name, address, and email, data protection means they must keep that information secure, use it only for legitimate reasons, and not give it to others without a valid reason or your consent.</w:t>
      </w:r>
    </w:p>
    <w:p w14:paraId="70AC1072" w14:textId="77777777" w:rsidR="00AB3F97" w:rsidRDefault="00B565C1">
      <w:r>
        <w:rPr>
          <w:b/>
          <w:bCs/>
        </w:rPr>
        <w:t>Simplified definition:</w:t>
      </w:r>
    </w:p>
    <w:p w14:paraId="053A6E78" w14:textId="22AE3B67" w:rsidR="00AB3F97" w:rsidRDefault="00B565C1" w:rsidP="009922F7">
      <w:pPr>
        <w:pBdr>
          <w:left w:val="single" w:sz="18" w:space="4" w:color="A6A6A6"/>
        </w:pBdr>
        <w:ind w:left="180"/>
      </w:pPr>
      <w:r>
        <w:t>Data protection is the practice of keeping personal information safe, private, and used</w:t>
      </w:r>
      <w:r w:rsidR="009922F7">
        <w:t xml:space="preserve"> </w:t>
      </w:r>
      <w:r>
        <w:t>appropriately.</w:t>
      </w:r>
    </w:p>
    <w:p w14:paraId="07411CA7" w14:textId="77777777" w:rsidR="009922F7" w:rsidRDefault="009922F7" w:rsidP="009922F7">
      <w:pPr>
        <w:pBdr>
          <w:left w:val="single" w:sz="18" w:space="4" w:color="A6A6A6"/>
        </w:pBdr>
        <w:ind w:left="180"/>
      </w:pPr>
    </w:p>
    <w:p w14:paraId="3BC30D5E" w14:textId="2E8C531C" w:rsidR="009922F7" w:rsidRDefault="00971ED3" w:rsidP="009922F7">
      <w:pPr>
        <w:pBdr>
          <w:left w:val="single" w:sz="18" w:space="4" w:color="A6A6A6"/>
        </w:pBdr>
        <w:ind w:left="180"/>
      </w:pPr>
      <w:r>
        <w:t>20</w:t>
      </w:r>
      <w:r w:rsidRPr="00971ED3">
        <w:rPr>
          <w:vertAlign w:val="superscript"/>
        </w:rPr>
        <w:t>th</w:t>
      </w:r>
      <w:r>
        <w:t xml:space="preserve">  August 2026 to be reviewed 20</w:t>
      </w:r>
      <w:r w:rsidRPr="00971ED3">
        <w:rPr>
          <w:vertAlign w:val="superscript"/>
        </w:rPr>
        <w:t>th</w:t>
      </w:r>
      <w:r>
        <w:t xml:space="preserve"> August 2027</w:t>
      </w:r>
    </w:p>
    <w:sectPr w:rsidR="009922F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60F6"/>
    <w:multiLevelType w:val="hybridMultilevel"/>
    <w:tmpl w:val="FFFFFFFF"/>
    <w:lvl w:ilvl="0" w:tplc="9F64608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0202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272DE3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820257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6627A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EB2C82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CE4A8A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848D2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2A2E77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29F6042"/>
    <w:multiLevelType w:val="hybridMultilevel"/>
    <w:tmpl w:val="FFFFFFFF"/>
    <w:lvl w:ilvl="0" w:tplc="BEF0B2C6">
      <w:start w:val="1"/>
      <w:numFmt w:val="bullet"/>
      <w:lvlText w:val="●"/>
      <w:lvlJc w:val="left"/>
      <w:pPr>
        <w:ind w:left="720" w:hanging="360"/>
      </w:pPr>
    </w:lvl>
    <w:lvl w:ilvl="1" w:tplc="EEE2DE64">
      <w:start w:val="1"/>
      <w:numFmt w:val="bullet"/>
      <w:lvlText w:val="○"/>
      <w:lvlJc w:val="left"/>
      <w:pPr>
        <w:ind w:left="1440" w:hanging="360"/>
      </w:pPr>
    </w:lvl>
    <w:lvl w:ilvl="2" w:tplc="647209FC">
      <w:start w:val="1"/>
      <w:numFmt w:val="bullet"/>
      <w:lvlText w:val="■"/>
      <w:lvlJc w:val="left"/>
      <w:pPr>
        <w:ind w:left="2160" w:hanging="360"/>
      </w:pPr>
    </w:lvl>
    <w:lvl w:ilvl="3" w:tplc="72D00AF8">
      <w:start w:val="1"/>
      <w:numFmt w:val="bullet"/>
      <w:lvlText w:val="●"/>
      <w:lvlJc w:val="left"/>
      <w:pPr>
        <w:ind w:left="2880" w:hanging="360"/>
      </w:pPr>
    </w:lvl>
    <w:lvl w:ilvl="4" w:tplc="2FB0EA32">
      <w:start w:val="1"/>
      <w:numFmt w:val="bullet"/>
      <w:lvlText w:val="○"/>
      <w:lvlJc w:val="left"/>
      <w:pPr>
        <w:ind w:left="3600" w:hanging="360"/>
      </w:pPr>
    </w:lvl>
    <w:lvl w:ilvl="5" w:tplc="1A1AA5CA">
      <w:start w:val="1"/>
      <w:numFmt w:val="bullet"/>
      <w:lvlText w:val="■"/>
      <w:lvlJc w:val="left"/>
      <w:pPr>
        <w:ind w:left="4320" w:hanging="360"/>
      </w:pPr>
    </w:lvl>
    <w:lvl w:ilvl="6" w:tplc="B53C2B94">
      <w:start w:val="1"/>
      <w:numFmt w:val="bullet"/>
      <w:lvlText w:val="●"/>
      <w:lvlJc w:val="left"/>
      <w:pPr>
        <w:ind w:left="5040" w:hanging="360"/>
      </w:pPr>
    </w:lvl>
    <w:lvl w:ilvl="7" w:tplc="529A5390">
      <w:start w:val="1"/>
      <w:numFmt w:val="bullet"/>
      <w:lvlText w:val="●"/>
      <w:lvlJc w:val="left"/>
      <w:pPr>
        <w:ind w:left="5760" w:hanging="360"/>
      </w:pPr>
    </w:lvl>
    <w:lvl w:ilvl="8" w:tplc="1BACE426">
      <w:start w:val="1"/>
      <w:numFmt w:val="bullet"/>
      <w:lvlText w:val="●"/>
      <w:lvlJc w:val="left"/>
      <w:pPr>
        <w:ind w:left="6480" w:hanging="360"/>
      </w:pPr>
    </w:lvl>
  </w:abstractNum>
  <w:num w:numId="1" w16cid:durableId="1373188150">
    <w:abstractNumId w:val="1"/>
    <w:lvlOverride w:ilvl="0">
      <w:startOverride w:val="1"/>
    </w:lvlOverride>
  </w:num>
  <w:num w:numId="2" w16cid:durableId="734622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146032"/>
    <w:rsid w:val="006D583C"/>
    <w:rsid w:val="007301B6"/>
    <w:rsid w:val="00741511"/>
    <w:rsid w:val="00971ED3"/>
    <w:rsid w:val="009922F7"/>
    <w:rsid w:val="00AB3F97"/>
    <w:rsid w:val="00B565C1"/>
    <w:rsid w:val="00F264E3"/>
    <w:rsid w:val="20146032"/>
    <w:rsid w:val="286A44E7"/>
    <w:rsid w:val="59A40D87"/>
    <w:rsid w:val="6F12C3AE"/>
    <w:rsid w:val="764F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FF05"/>
  <w15:docId w15:val="{7120C1B6-146E-414D-A8F1-7BD274E8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Un-named</dc:creator>
  <cp:keywords/>
  <cp:lastModifiedBy>Hazel Stenson</cp:lastModifiedBy>
  <cp:revision>2</cp:revision>
  <dcterms:created xsi:type="dcterms:W3CDTF">2026-08-20T18:13:00Z</dcterms:created>
  <dcterms:modified xsi:type="dcterms:W3CDTF">2026-08-20T18:13:00Z</dcterms:modified>
</cp:coreProperties>
</file>